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91" w:rsidRPr="00750B91" w:rsidRDefault="00750B91" w:rsidP="00750B91">
      <w:r w:rsidRPr="00750B91">
        <w:t>Benvenuto! In questo breve percorso scopriremo insieme le sezioni “I messaggi” e “Le mie notifiche”</w:t>
      </w:r>
      <w:r w:rsidR="00AD76C4">
        <w:t>.</w:t>
      </w:r>
    </w:p>
    <w:p w:rsidR="00750B91" w:rsidRPr="00750B91" w:rsidRDefault="00750B91" w:rsidP="00750B91">
      <w:r w:rsidRPr="00750B91">
        <w:t xml:space="preserve">Nella sezione “I messaggi” dell’homepage dell’area pubblica potrai consultare gli ultimi messaggi e accedere all’archivio </w:t>
      </w:r>
      <w:r w:rsidR="00AD76C4">
        <w:t>.</w:t>
      </w:r>
    </w:p>
    <w:p w:rsidR="00750B91" w:rsidRPr="00750B91" w:rsidRDefault="00750B91" w:rsidP="00750B91">
      <w:r w:rsidRPr="00750B91">
        <w:t xml:space="preserve">Se sei un dipendente della Pubblica Amministrazione, nella sezione “Le mie notifiche” dell’area riservata potrai consultare le comunicazioni  a te indirizzate (es.: Assistenza fiscale 2012 – Applicazione conguagli). </w:t>
      </w:r>
    </w:p>
    <w:p w:rsidR="00750B91" w:rsidRPr="00750B91" w:rsidRDefault="00750B91" w:rsidP="00750B91">
      <w:r w:rsidRPr="00750B91">
        <w:t>Selezionando la notifica di tuo interesse potrai visualizzare una breve descrizione del contenuto e scaricare il relativo documento</w:t>
      </w:r>
      <w:r w:rsidR="00AD76C4">
        <w:t>.</w:t>
      </w:r>
    </w:p>
    <w:p w:rsidR="00750B91" w:rsidRPr="00750B91" w:rsidRDefault="00750B91" w:rsidP="00750B91">
      <w:r w:rsidRPr="00750B91">
        <w:t xml:space="preserve">Grazie e buon viaggio nel nuovo portale </w:t>
      </w:r>
      <w:proofErr w:type="spellStart"/>
      <w:r w:rsidRPr="00750B91">
        <w:t>NoiPA</w:t>
      </w:r>
      <w:proofErr w:type="spellEnd"/>
      <w:r w:rsidR="007A0FE4">
        <w:t>.</w:t>
      </w:r>
    </w:p>
    <w:p w:rsidR="00C95578" w:rsidRDefault="00C95578"/>
    <w:sectPr w:rsidR="00C95578" w:rsidSect="00C95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0B91"/>
    <w:rsid w:val="003B0B61"/>
    <w:rsid w:val="00750B91"/>
    <w:rsid w:val="007A0FE4"/>
    <w:rsid w:val="009A3FAD"/>
    <w:rsid w:val="00AD76C4"/>
    <w:rsid w:val="00C95578"/>
    <w:rsid w:val="00CA70B1"/>
    <w:rsid w:val="00DB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5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m.pollio</dc:creator>
  <cp:lastModifiedBy>Utente Windows</cp:lastModifiedBy>
  <cp:revision>2</cp:revision>
  <dcterms:created xsi:type="dcterms:W3CDTF">2012-09-28T08:53:00Z</dcterms:created>
  <dcterms:modified xsi:type="dcterms:W3CDTF">2012-09-28T08:53:00Z</dcterms:modified>
</cp:coreProperties>
</file>